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0" w:rsidRDefault="00250BA0" w:rsidP="000F285E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260902">
        <w:rPr>
          <w:rFonts w:ascii="楷体" w:eastAsia="楷体" w:hAnsi="楷体" w:hint="eastAsia"/>
          <w:b/>
          <w:sz w:val="24"/>
          <w:szCs w:val="24"/>
          <w:u w:val="single"/>
        </w:rPr>
        <w:t>厦门集装箱码头集团有限公司</w:t>
      </w:r>
      <w:r>
        <w:rPr>
          <w:rFonts w:ascii="楷体" w:eastAsia="楷体" w:hAnsi="楷体" w:hint="eastAsia"/>
          <w:b/>
          <w:sz w:val="24"/>
          <w:szCs w:val="24"/>
          <w:u w:val="single"/>
        </w:rPr>
        <w:t>海天分公司</w:t>
      </w:r>
    </w:p>
    <w:p w:rsidR="000F285E" w:rsidRPr="00250BA0" w:rsidRDefault="000F285E" w:rsidP="000F285E">
      <w:pPr>
        <w:spacing w:line="360" w:lineRule="auto"/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250BA0">
        <w:rPr>
          <w:rFonts w:ascii="黑体" w:eastAsia="黑体" w:hAnsi="宋体" w:hint="eastAsia"/>
          <w:b/>
          <w:color w:val="000000"/>
          <w:sz w:val="36"/>
          <w:szCs w:val="36"/>
        </w:rPr>
        <w:t>应急预案演练记录表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59"/>
        <w:gridCol w:w="841"/>
        <w:gridCol w:w="2021"/>
        <w:gridCol w:w="540"/>
        <w:gridCol w:w="851"/>
        <w:gridCol w:w="3231"/>
      </w:tblGrid>
      <w:tr w:rsidR="000F285E" w:rsidRPr="000B42BD" w:rsidTr="000F285E">
        <w:trPr>
          <w:cantSplit/>
          <w:trHeight w:val="521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E" w:rsidRPr="000B42BD" w:rsidRDefault="000F285E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单位：</w:t>
            </w:r>
            <w:r w:rsidR="003C6D85">
              <w:rPr>
                <w:rFonts w:hAnsi="宋体" w:hint="eastAsia"/>
                <w:sz w:val="24"/>
                <w:szCs w:val="24"/>
              </w:rPr>
              <w:t>厦门集装箱码头集团有限公司海天分公司</w:t>
            </w:r>
          </w:p>
        </w:tc>
      </w:tr>
      <w:tr w:rsidR="000F285E" w:rsidRPr="000B42BD" w:rsidTr="000F285E">
        <w:trPr>
          <w:cantSplit/>
          <w:trHeight w:val="521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E" w:rsidRPr="000B42BD" w:rsidRDefault="000F285E" w:rsidP="00061906">
            <w:pPr>
              <w:rPr>
                <w:sz w:val="24"/>
                <w:szCs w:val="24"/>
              </w:rPr>
            </w:pPr>
            <w:r w:rsidRPr="000B42BD">
              <w:rPr>
                <w:kern w:val="0"/>
                <w:sz w:val="24"/>
                <w:szCs w:val="24"/>
              </w:rPr>
              <w:t>演练应急预案名称：</w:t>
            </w:r>
            <w:r w:rsidR="002D6AC3">
              <w:rPr>
                <w:rFonts w:hint="eastAsia"/>
                <w:kern w:val="0"/>
                <w:sz w:val="24"/>
                <w:szCs w:val="24"/>
              </w:rPr>
              <w:t>危险货物</w:t>
            </w:r>
            <w:r w:rsidR="00061906">
              <w:rPr>
                <w:rFonts w:hint="eastAsia"/>
                <w:kern w:val="0"/>
                <w:sz w:val="24"/>
                <w:szCs w:val="24"/>
              </w:rPr>
              <w:t>泄漏</w:t>
            </w:r>
            <w:r w:rsidR="003C6D85" w:rsidRPr="003C6D85">
              <w:rPr>
                <w:rFonts w:hint="eastAsia"/>
                <w:kern w:val="0"/>
                <w:sz w:val="24"/>
                <w:szCs w:val="24"/>
              </w:rPr>
              <w:t>事故应急演练</w:t>
            </w:r>
            <w:r w:rsidR="00C174CB">
              <w:rPr>
                <w:rFonts w:hint="eastAsia"/>
                <w:kern w:val="0"/>
                <w:sz w:val="24"/>
                <w:szCs w:val="24"/>
              </w:rPr>
              <w:t>（无脚本）</w:t>
            </w:r>
          </w:p>
        </w:tc>
      </w:tr>
      <w:tr w:rsidR="0081256E" w:rsidRPr="000B42BD" w:rsidTr="0071533D">
        <w:trPr>
          <w:cantSplit/>
          <w:trHeight w:val="521"/>
          <w:jc w:val="center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81256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演练负责人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A234A9" w:rsidRDefault="00861C0B" w:rsidP="0071533D">
            <w:pPr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曾庆伟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演练日期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56E" w:rsidRPr="000B42BD" w:rsidRDefault="0081256E" w:rsidP="00C878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3E1151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625A1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C625A1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285E" w:rsidRPr="000B42BD" w:rsidTr="00C87832">
        <w:trPr>
          <w:trHeight w:val="844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E" w:rsidRDefault="000F285E" w:rsidP="000F285E">
            <w:pPr>
              <w:pStyle w:val="a6"/>
              <w:adjustRightInd w:val="0"/>
              <w:ind w:leftChars="0" w:left="0"/>
              <w:textAlignment w:val="baseline"/>
              <w:rPr>
                <w:kern w:val="0"/>
                <w:sz w:val="24"/>
              </w:rPr>
            </w:pPr>
            <w:r w:rsidRPr="00414DF5">
              <w:rPr>
                <w:kern w:val="0"/>
                <w:sz w:val="24"/>
              </w:rPr>
              <w:t>参加演练人员：</w:t>
            </w:r>
          </w:p>
          <w:p w:rsidR="00D63EB2" w:rsidRPr="00D63EB2" w:rsidRDefault="00B465CE" w:rsidP="007A6199">
            <w:r>
              <w:rPr>
                <w:rFonts w:hint="eastAsia"/>
              </w:rPr>
              <w:t>见附件（共计</w:t>
            </w:r>
            <w:r w:rsidR="00C625A1">
              <w:rPr>
                <w:rFonts w:hint="eastAsia"/>
              </w:rPr>
              <w:t>17</w:t>
            </w:r>
            <w:r>
              <w:rPr>
                <w:rFonts w:hint="eastAsia"/>
              </w:rPr>
              <w:t>人）</w:t>
            </w:r>
          </w:p>
        </w:tc>
      </w:tr>
      <w:tr w:rsidR="00D06A97" w:rsidRPr="000B42BD" w:rsidTr="00E5450E">
        <w:trPr>
          <w:trHeight w:val="7653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Pr="0074229C" w:rsidRDefault="00C625A1" w:rsidP="00397B68">
            <w:pPr>
              <w:spacing w:line="360" w:lineRule="auto"/>
              <w:ind w:firstLineChars="250" w:firstLine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 w:rsidR="00D06A97" w:rsidRPr="005F60A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 w:rsidR="00D06A97" w:rsidRPr="005F60A4">
              <w:rPr>
                <w:rFonts w:hint="eastAsia"/>
                <w:sz w:val="24"/>
              </w:rPr>
              <w:t>日</w:t>
            </w:r>
            <w:r w:rsidR="00D06A9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 w:rsidR="00D06A97" w:rsidRPr="005F60A4"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>10</w:t>
            </w:r>
            <w:r w:rsidR="00B53C0C">
              <w:rPr>
                <w:rFonts w:hint="eastAsia"/>
                <w:sz w:val="24"/>
              </w:rPr>
              <w:t>分</w:t>
            </w:r>
            <w:r w:rsidR="00D06A97" w:rsidRPr="005F60A4">
              <w:rPr>
                <w:rFonts w:hint="eastAsia"/>
                <w:sz w:val="24"/>
              </w:rPr>
              <w:t>左右，</w:t>
            </w:r>
            <w:r w:rsidR="00D06A97">
              <w:rPr>
                <w:rFonts w:hint="eastAsia"/>
                <w:sz w:val="24"/>
              </w:rPr>
              <w:t>未经事先告知，组织在</w:t>
            </w:r>
            <w:r w:rsidR="00D06A97">
              <w:rPr>
                <w:rFonts w:hint="eastAsia"/>
                <w:sz w:val="24"/>
              </w:rPr>
              <w:t>U10</w:t>
            </w:r>
            <w:r w:rsidR="00D06A97">
              <w:rPr>
                <w:rFonts w:hint="eastAsia"/>
                <w:sz w:val="24"/>
              </w:rPr>
              <w:t>场</w:t>
            </w:r>
            <w:r w:rsidR="00061906">
              <w:rPr>
                <w:rFonts w:hint="eastAsia"/>
                <w:sz w:val="24"/>
              </w:rPr>
              <w:t>查验</w:t>
            </w:r>
            <w:r w:rsidR="00F84342">
              <w:rPr>
                <w:rFonts w:hint="eastAsia"/>
                <w:sz w:val="24"/>
              </w:rPr>
              <w:t>场</w:t>
            </w:r>
            <w:r w:rsidR="00D06A97">
              <w:rPr>
                <w:rFonts w:hint="eastAsia"/>
                <w:sz w:val="24"/>
              </w:rPr>
              <w:t>，危化品</w:t>
            </w:r>
            <w:r w:rsidR="00D06A97">
              <w:rPr>
                <w:rFonts w:hint="eastAsia"/>
                <w:sz w:val="24"/>
              </w:rPr>
              <w:t>U10</w:t>
            </w:r>
            <w:r w:rsidR="00D06A97">
              <w:rPr>
                <w:rFonts w:hint="eastAsia"/>
                <w:sz w:val="24"/>
              </w:rPr>
              <w:t>场值班保安</w:t>
            </w:r>
            <w:r>
              <w:rPr>
                <w:rFonts w:hint="eastAsia"/>
                <w:sz w:val="24"/>
              </w:rPr>
              <w:t>在危险品查验时，</w:t>
            </w:r>
            <w:r w:rsidR="00D06A97">
              <w:rPr>
                <w:rFonts w:hint="eastAsia"/>
                <w:sz w:val="24"/>
              </w:rPr>
              <w:t>发现</w:t>
            </w:r>
            <w:r>
              <w:rPr>
                <w:rFonts w:hint="eastAsia"/>
                <w:sz w:val="24"/>
              </w:rPr>
              <w:t>查验台未计划查验的</w:t>
            </w:r>
            <w:r>
              <w:rPr>
                <w:rFonts w:hint="eastAsia"/>
                <w:sz w:val="24"/>
              </w:rPr>
              <w:t>9</w:t>
            </w:r>
            <w:r w:rsidR="00F84342">
              <w:rPr>
                <w:rFonts w:hint="eastAsia"/>
                <w:sz w:val="24"/>
              </w:rPr>
              <w:t>类危化品箱</w:t>
            </w:r>
            <w:r>
              <w:rPr>
                <w:rFonts w:hint="eastAsia"/>
                <w:sz w:val="24"/>
              </w:rPr>
              <w:t>SGEU6969999</w:t>
            </w:r>
            <w:r w:rsidR="00F84342">
              <w:rPr>
                <w:rFonts w:hint="eastAsia"/>
                <w:sz w:val="24"/>
              </w:rPr>
              <w:t>疑似泄漏</w:t>
            </w:r>
            <w:r w:rsidR="00D06A97">
              <w:rPr>
                <w:rFonts w:hint="eastAsia"/>
                <w:sz w:val="24"/>
              </w:rPr>
              <w:t>，值班保安立即上报安保部安监，</w:t>
            </w:r>
            <w:r w:rsidR="009114D8">
              <w:rPr>
                <w:rFonts w:hint="eastAsia"/>
                <w:sz w:val="24"/>
              </w:rPr>
              <w:t>安监通报值班经理后，应急人员迅速出动，</w:t>
            </w:r>
            <w:r w:rsidR="000965CC">
              <w:rPr>
                <w:rFonts w:hint="eastAsia"/>
                <w:sz w:val="24"/>
              </w:rPr>
              <w:t>通过</w:t>
            </w:r>
            <w:r w:rsidR="00D06A97">
              <w:rPr>
                <w:rFonts w:hint="eastAsia"/>
                <w:sz w:val="24"/>
              </w:rPr>
              <w:t>判断危化品性质，果断采取</w:t>
            </w:r>
            <w:r w:rsidR="00F84342">
              <w:rPr>
                <w:rFonts w:hint="eastAsia"/>
                <w:sz w:val="24"/>
              </w:rPr>
              <w:t>堵漏</w:t>
            </w:r>
            <w:r w:rsidR="00D06A97">
              <w:rPr>
                <w:rFonts w:hint="eastAsia"/>
                <w:sz w:val="24"/>
              </w:rPr>
              <w:t>措施，</w:t>
            </w:r>
            <w:r w:rsidR="00F84342">
              <w:rPr>
                <w:rFonts w:hint="eastAsia"/>
                <w:sz w:val="24"/>
              </w:rPr>
              <w:t>做好应急处理工作</w:t>
            </w:r>
            <w:r w:rsidR="00D06A97">
              <w:rPr>
                <w:rFonts w:hint="eastAsia"/>
                <w:sz w:val="24"/>
              </w:rPr>
              <w:t>。</w:t>
            </w:r>
          </w:p>
          <w:p w:rsidR="00D06A97" w:rsidRDefault="00D06A97" w:rsidP="00F84342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</w:t>
            </w:r>
            <w:r w:rsidRPr="0074229C">
              <w:rPr>
                <w:rFonts w:ascii="宋体" w:hAnsi="宋体" w:hint="eastAsia"/>
                <w:sz w:val="24"/>
              </w:rPr>
              <w:t>:</w:t>
            </w:r>
            <w:r w:rsidR="00C625A1">
              <w:rPr>
                <w:rFonts w:ascii="宋体" w:hAnsi="宋体"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危化品</w:t>
            </w:r>
            <w:r>
              <w:rPr>
                <w:rFonts w:hint="eastAsia"/>
                <w:sz w:val="24"/>
              </w:rPr>
              <w:t>U10</w:t>
            </w:r>
            <w:r>
              <w:rPr>
                <w:rFonts w:hint="eastAsia"/>
                <w:sz w:val="24"/>
              </w:rPr>
              <w:t>场值班保安</w:t>
            </w:r>
            <w:r w:rsidRPr="0074229C">
              <w:rPr>
                <w:rFonts w:ascii="宋体" w:hAnsi="宋体" w:hint="eastAsia"/>
                <w:sz w:val="24"/>
              </w:rPr>
              <w:t>：报告安保部，</w:t>
            </w:r>
            <w:r w:rsidR="00C625A1">
              <w:rPr>
                <w:rFonts w:ascii="宋体" w:hAnsi="宋体" w:hint="eastAsia"/>
                <w:sz w:val="24"/>
              </w:rPr>
              <w:t>查验场在查验时，</w:t>
            </w:r>
            <w:r>
              <w:rPr>
                <w:rFonts w:ascii="宋体" w:hAnsi="宋体" w:hint="eastAsia"/>
                <w:sz w:val="24"/>
              </w:rPr>
              <w:t>发现</w:t>
            </w:r>
            <w:r w:rsidR="00C625A1">
              <w:rPr>
                <w:rFonts w:ascii="宋体" w:hAnsi="宋体" w:hint="eastAsia"/>
                <w:sz w:val="24"/>
              </w:rPr>
              <w:t>隔壁</w:t>
            </w:r>
            <w:r w:rsidR="00F84342">
              <w:rPr>
                <w:rFonts w:ascii="宋体" w:hAnsi="宋体" w:hint="eastAsia"/>
                <w:sz w:val="24"/>
              </w:rPr>
              <w:t>一个</w:t>
            </w:r>
            <w:r w:rsidR="00C625A1">
              <w:rPr>
                <w:rFonts w:ascii="宋体" w:hAnsi="宋体" w:hint="eastAsia"/>
                <w:sz w:val="24"/>
              </w:rPr>
              <w:t>9</w:t>
            </w:r>
            <w:r w:rsidR="00F84342">
              <w:rPr>
                <w:rFonts w:ascii="宋体" w:hAnsi="宋体" w:hint="eastAsia"/>
                <w:sz w:val="24"/>
              </w:rPr>
              <w:t>类的</w:t>
            </w:r>
            <w:r w:rsidR="00C625A1">
              <w:rPr>
                <w:rFonts w:hint="eastAsia"/>
                <w:sz w:val="24"/>
              </w:rPr>
              <w:t>SGEU6969999</w:t>
            </w:r>
            <w:r w:rsidR="00F84342">
              <w:rPr>
                <w:rFonts w:ascii="宋体" w:hAnsi="宋体" w:hint="eastAsia"/>
                <w:sz w:val="24"/>
              </w:rPr>
              <w:t>危化品箱泄漏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C625A1">
              <w:rPr>
                <w:rFonts w:ascii="宋体" w:hAnsi="宋体" w:hint="eastAsia"/>
                <w:sz w:val="24"/>
              </w:rPr>
              <w:t>无色无</w:t>
            </w:r>
            <w:r w:rsidR="001338C1">
              <w:rPr>
                <w:rFonts w:ascii="宋体" w:hAnsi="宋体" w:hint="eastAsia"/>
                <w:sz w:val="24"/>
              </w:rPr>
              <w:t>味。</w:t>
            </w:r>
            <w:r>
              <w:rPr>
                <w:rFonts w:ascii="宋体" w:hAnsi="宋体" w:hint="eastAsia"/>
                <w:sz w:val="24"/>
              </w:rPr>
              <w:t>请求支援。</w:t>
            </w:r>
          </w:p>
          <w:p w:rsidR="00D06A97" w:rsidRPr="0074229C" w:rsidRDefault="00D06A97" w:rsidP="00F84342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7:11</w:t>
            </w:r>
            <w:r>
              <w:rPr>
                <w:rFonts w:ascii="宋体" w:hAnsi="宋体" w:hint="eastAsia"/>
                <w:sz w:val="24"/>
              </w:rPr>
              <w:t>安保部：安保部收到，</w:t>
            </w:r>
            <w:r>
              <w:rPr>
                <w:rFonts w:hint="eastAsia"/>
                <w:sz w:val="24"/>
              </w:rPr>
              <w:t>危化品</w:t>
            </w:r>
            <w:r>
              <w:rPr>
                <w:rFonts w:hint="eastAsia"/>
                <w:sz w:val="24"/>
              </w:rPr>
              <w:t>U10</w:t>
            </w:r>
            <w:r>
              <w:rPr>
                <w:rFonts w:hint="eastAsia"/>
                <w:sz w:val="24"/>
              </w:rPr>
              <w:t>场值班保安</w:t>
            </w:r>
            <w:r>
              <w:rPr>
                <w:rFonts w:ascii="宋体" w:hAnsi="宋体" w:hint="eastAsia"/>
                <w:sz w:val="24"/>
              </w:rPr>
              <w:t>请加强防范；现场布置应急警戒，监控室保安注意，调整监控探头，锁定</w:t>
            </w:r>
            <w:r w:rsidR="00AC6C6A">
              <w:rPr>
                <w:rFonts w:ascii="宋体" w:hAnsi="宋体" w:hint="eastAsia"/>
                <w:sz w:val="24"/>
              </w:rPr>
              <w:t>现场</w:t>
            </w:r>
            <w:r w:rsidRPr="0074229C">
              <w:rPr>
                <w:rFonts w:ascii="宋体" w:hAnsi="宋体" w:hint="eastAsia"/>
                <w:sz w:val="24"/>
              </w:rPr>
              <w:t>。</w:t>
            </w:r>
          </w:p>
          <w:p w:rsidR="00D06A97" w:rsidRPr="0074229C" w:rsidRDefault="00D06A97" w:rsidP="00F84342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</w:t>
            </w:r>
            <w:r w:rsidRPr="0074229C">
              <w:rPr>
                <w:rFonts w:ascii="宋体" w:hAnsi="宋体" w:hint="eastAsia"/>
                <w:sz w:val="24"/>
              </w:rPr>
              <w:t>:</w:t>
            </w:r>
            <w:r w:rsidR="00C625A1"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各岗位</w:t>
            </w:r>
            <w:r w:rsidRPr="0074229C">
              <w:rPr>
                <w:rFonts w:ascii="宋体" w:hAnsi="宋体" w:hint="eastAsia"/>
                <w:sz w:val="24"/>
              </w:rPr>
              <w:t>保安：收到，明白。</w:t>
            </w:r>
          </w:p>
          <w:p w:rsidR="00D06A97" w:rsidRPr="0074229C" w:rsidRDefault="00D06A97" w:rsidP="00F84342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7:12</w:t>
            </w:r>
            <w:r w:rsidRPr="0074229C">
              <w:rPr>
                <w:rFonts w:ascii="宋体" w:hAnsi="宋体" w:hint="eastAsia"/>
                <w:sz w:val="24"/>
              </w:rPr>
              <w:t>安保部：</w:t>
            </w:r>
            <w:r w:rsidRPr="008C06EA">
              <w:rPr>
                <w:rFonts w:ascii="宋体" w:hAnsi="宋体"/>
                <w:sz w:val="24"/>
              </w:rPr>
              <w:t>报告值班经理</w:t>
            </w:r>
            <w:r w:rsidRPr="00937F50">
              <w:rPr>
                <w:rFonts w:ascii="宋体" w:hAnsi="宋体"/>
              </w:rPr>
              <w:t>，</w:t>
            </w:r>
            <w:r>
              <w:rPr>
                <w:rFonts w:ascii="宋体" w:hAnsi="宋体" w:hint="eastAsia"/>
                <w:sz w:val="24"/>
              </w:rPr>
              <w:t>接U10场值守保安报告</w:t>
            </w:r>
            <w:r>
              <w:rPr>
                <w:rFonts w:hint="eastAsia"/>
                <w:sz w:val="24"/>
              </w:rPr>
              <w:t>，</w:t>
            </w:r>
            <w:r w:rsidR="00C625A1">
              <w:rPr>
                <w:rFonts w:ascii="宋体" w:hAnsi="宋体" w:hint="eastAsia"/>
                <w:sz w:val="24"/>
              </w:rPr>
              <w:t>查验场在查验时，发现隔壁一个9类的</w:t>
            </w:r>
            <w:r w:rsidR="00C625A1">
              <w:rPr>
                <w:rFonts w:hint="eastAsia"/>
                <w:sz w:val="24"/>
              </w:rPr>
              <w:t>SGEU6969999</w:t>
            </w:r>
            <w:r w:rsidR="00C625A1">
              <w:rPr>
                <w:rFonts w:ascii="宋体" w:hAnsi="宋体" w:hint="eastAsia"/>
                <w:sz w:val="24"/>
              </w:rPr>
              <w:t>危化品箱泄漏，无色无味，40HQ</w:t>
            </w:r>
            <w:r w:rsidR="00B53C0C">
              <w:rPr>
                <w:rFonts w:ascii="宋体" w:hAnsi="宋体" w:hint="eastAsia"/>
                <w:sz w:val="24"/>
              </w:rPr>
              <w:t>箱，</w:t>
            </w:r>
            <w:r w:rsidRPr="0074229C">
              <w:rPr>
                <w:rFonts w:ascii="宋体" w:hAnsi="宋体" w:hint="eastAsia"/>
                <w:sz w:val="24"/>
              </w:rPr>
              <w:t>请求</w:t>
            </w:r>
            <w:r>
              <w:rPr>
                <w:rFonts w:ascii="宋体" w:hAnsi="宋体" w:hint="eastAsia"/>
                <w:sz w:val="24"/>
              </w:rPr>
              <w:t>启动应急预案，</w:t>
            </w:r>
            <w:r w:rsidRPr="0074229C">
              <w:rPr>
                <w:rFonts w:ascii="宋体" w:hAnsi="宋体" w:hint="eastAsia"/>
                <w:sz w:val="24"/>
              </w:rPr>
              <w:t>请指示。</w:t>
            </w:r>
          </w:p>
          <w:p w:rsidR="00D06A97" w:rsidRPr="00F847B0" w:rsidRDefault="00D06A97" w:rsidP="0044512C">
            <w:pPr>
              <w:wordWrap w:val="0"/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</w:t>
            </w:r>
            <w:r w:rsidRPr="0074229C">
              <w:rPr>
                <w:rFonts w:ascii="宋体" w:hAnsi="宋体" w:hint="eastAsia"/>
                <w:sz w:val="24"/>
              </w:rPr>
              <w:t>:</w:t>
            </w:r>
            <w:r w:rsidR="00C625A1">
              <w:rPr>
                <w:rFonts w:ascii="宋体" w:hAnsi="宋体" w:hint="eastAsia"/>
                <w:sz w:val="24"/>
              </w:rPr>
              <w:t xml:space="preserve">13 </w:t>
            </w:r>
            <w:r w:rsidRPr="008C06EA">
              <w:rPr>
                <w:rFonts w:ascii="宋体" w:hAnsi="宋体"/>
                <w:sz w:val="24"/>
              </w:rPr>
              <w:t>值班经理</w:t>
            </w:r>
            <w:r w:rsidRPr="0074229C">
              <w:rPr>
                <w:rFonts w:ascii="宋体" w:hAnsi="宋体" w:hint="eastAsia"/>
                <w:sz w:val="24"/>
              </w:rPr>
              <w:t>：</w:t>
            </w:r>
            <w:r w:rsidRPr="008C06EA">
              <w:rPr>
                <w:rFonts w:ascii="宋体" w:hAnsi="宋体"/>
                <w:sz w:val="24"/>
              </w:rPr>
              <w:t>值班经理</w:t>
            </w:r>
            <w:r>
              <w:rPr>
                <w:rFonts w:ascii="宋体" w:hAnsi="宋体" w:hint="eastAsia"/>
                <w:sz w:val="24"/>
              </w:rPr>
              <w:t>收到，</w:t>
            </w:r>
            <w:r w:rsidRPr="00C16470">
              <w:rPr>
                <w:rFonts w:ascii="宋体" w:hAnsi="宋体" w:hint="eastAsia"/>
                <w:sz w:val="24"/>
              </w:rPr>
              <w:t>请向上风口</w:t>
            </w:r>
            <w:r w:rsidRPr="00C16470">
              <w:rPr>
                <w:rFonts w:ascii="宋体" w:hAnsi="宋体"/>
                <w:sz w:val="24"/>
              </w:rPr>
              <w:t>疏散现场人员，同时设立</w:t>
            </w:r>
            <w:r w:rsidRPr="00C16470">
              <w:rPr>
                <w:rFonts w:ascii="宋体" w:hAnsi="宋体" w:hint="eastAsia"/>
                <w:sz w:val="24"/>
              </w:rPr>
              <w:t>警戒</w:t>
            </w:r>
            <w:r w:rsidRPr="00C16470">
              <w:rPr>
                <w:rFonts w:ascii="宋体" w:hAnsi="宋体"/>
                <w:sz w:val="24"/>
              </w:rPr>
              <w:t>线</w:t>
            </w:r>
            <w:r w:rsidR="00C16470">
              <w:rPr>
                <w:rFonts w:ascii="宋体" w:hAnsi="宋体" w:hint="eastAsia"/>
                <w:sz w:val="24"/>
              </w:rPr>
              <w:t>。</w:t>
            </w:r>
            <w:r w:rsidR="00F847B0" w:rsidRPr="00F847B0">
              <w:rPr>
                <w:rFonts w:ascii="宋体" w:hAnsi="宋体" w:hint="eastAsia"/>
                <w:sz w:val="24"/>
              </w:rPr>
              <w:t>现场</w:t>
            </w:r>
            <w:r w:rsidR="00F847B0" w:rsidRPr="00F847B0">
              <w:rPr>
                <w:rFonts w:ascii="宋体" w:hAnsi="宋体"/>
                <w:sz w:val="24"/>
              </w:rPr>
              <w:t>启动</w:t>
            </w:r>
            <w:r w:rsidR="00F847B0" w:rsidRPr="00F847B0">
              <w:rPr>
                <w:rFonts w:ascii="宋体" w:hAnsi="宋体" w:hint="eastAsia"/>
                <w:sz w:val="24"/>
              </w:rPr>
              <w:t>《危险货物专项应急预案》</w:t>
            </w:r>
            <w:r w:rsidR="00F847B0" w:rsidRPr="00F847B0">
              <w:rPr>
                <w:rFonts w:ascii="宋体" w:hAnsi="宋体"/>
                <w:sz w:val="24"/>
              </w:rPr>
              <w:t>Ⅲ级响应</w:t>
            </w:r>
            <w:r w:rsidR="00F847B0" w:rsidRPr="00F847B0">
              <w:rPr>
                <w:rFonts w:ascii="宋体" w:hAnsi="宋体" w:hint="eastAsia"/>
                <w:sz w:val="24"/>
              </w:rPr>
              <w:t>。</w:t>
            </w:r>
            <w:r w:rsidR="00F847B0" w:rsidRPr="00F847B0">
              <w:rPr>
                <w:rFonts w:ascii="宋体" w:hAnsi="宋体"/>
                <w:sz w:val="24"/>
              </w:rPr>
              <w:t>请应急小组马上携带应急物</w:t>
            </w:r>
            <w:r w:rsidR="00F847B0" w:rsidRPr="00F847B0">
              <w:rPr>
                <w:rFonts w:ascii="宋体" w:hAnsi="宋体" w:hint="eastAsia"/>
                <w:sz w:val="24"/>
              </w:rPr>
              <w:t>资</w:t>
            </w:r>
            <w:r w:rsidR="00F847B0" w:rsidRPr="00F847B0">
              <w:rPr>
                <w:rFonts w:ascii="宋体" w:hAnsi="宋体"/>
                <w:sz w:val="24"/>
              </w:rPr>
              <w:t>前往增援。</w:t>
            </w:r>
          </w:p>
          <w:p w:rsidR="00D06A97" w:rsidRDefault="00D06A97" w:rsidP="00F84342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 xml:space="preserve">7:13 </w:t>
            </w:r>
            <w:r w:rsidRPr="0074229C">
              <w:rPr>
                <w:rFonts w:ascii="宋体" w:hAnsi="宋体" w:hint="eastAsia"/>
                <w:sz w:val="24"/>
              </w:rPr>
              <w:t>安保部：安保部收到，明白。</w:t>
            </w:r>
          </w:p>
          <w:p w:rsidR="00E344FC" w:rsidRPr="00F847B0" w:rsidRDefault="00C625A1" w:rsidP="0044512C">
            <w:pPr>
              <w:wordWrap w:val="0"/>
              <w:spacing w:line="360" w:lineRule="auto"/>
              <w:ind w:left="600" w:hangingChars="250" w:hanging="6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  <w:r w:rsidR="001338C1" w:rsidRPr="0074229C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 xml:space="preserve">14 </w:t>
            </w:r>
            <w:r w:rsidR="00E344FC" w:rsidRPr="00F847B0">
              <w:rPr>
                <w:rFonts w:hint="eastAsia"/>
                <w:sz w:val="24"/>
              </w:rPr>
              <w:t>值班经理：</w:t>
            </w:r>
            <w:r w:rsidR="00E344FC">
              <w:rPr>
                <w:rFonts w:hint="eastAsia"/>
                <w:sz w:val="24"/>
              </w:rPr>
              <w:t>U10</w:t>
            </w:r>
            <w:r w:rsidR="00E344FC">
              <w:rPr>
                <w:rFonts w:hint="eastAsia"/>
                <w:sz w:val="24"/>
              </w:rPr>
              <w:t>场值班保安，经查明此次</w:t>
            </w:r>
            <w:r w:rsidR="00F84342">
              <w:rPr>
                <w:rFonts w:hint="eastAsia"/>
                <w:sz w:val="24"/>
              </w:rPr>
              <w:t>泄漏</w:t>
            </w:r>
            <w:r w:rsidR="00E344FC">
              <w:rPr>
                <w:rFonts w:hint="eastAsia"/>
                <w:sz w:val="24"/>
              </w:rPr>
              <w:t>的集装箱为</w:t>
            </w:r>
            <w:r>
              <w:rPr>
                <w:rFonts w:hint="eastAsia"/>
                <w:sz w:val="24"/>
              </w:rPr>
              <w:t>9</w:t>
            </w:r>
            <w:r w:rsidR="00F84342">
              <w:rPr>
                <w:rFonts w:hint="eastAsia"/>
                <w:sz w:val="24"/>
              </w:rPr>
              <w:t>类危化品</w:t>
            </w:r>
            <w:r w:rsidRPr="00C625A1">
              <w:rPr>
                <w:rFonts w:hint="eastAsia"/>
                <w:sz w:val="24"/>
              </w:rPr>
              <w:t>聚苯乙烯颗粒</w:t>
            </w:r>
            <w:r w:rsidR="00E344FC">
              <w:rPr>
                <w:rFonts w:hint="eastAsia"/>
                <w:sz w:val="24"/>
              </w:rPr>
              <w:t>，</w:t>
            </w:r>
            <w:r w:rsidR="00F847B0" w:rsidRPr="00F847B0">
              <w:rPr>
                <w:rFonts w:hint="eastAsia"/>
                <w:sz w:val="24"/>
              </w:rPr>
              <w:t>联合国编码为</w:t>
            </w:r>
            <w:r>
              <w:rPr>
                <w:rFonts w:hint="eastAsia"/>
                <w:sz w:val="24"/>
              </w:rPr>
              <w:t>2211</w:t>
            </w:r>
            <w:r w:rsidR="00F847B0" w:rsidRPr="00F847B0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白色球状固体，易燃</w:t>
            </w:r>
            <w:r w:rsidR="00F847B0" w:rsidRPr="00F847B0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常温下稳定，无危险的分解产物。</w:t>
            </w:r>
            <w:r w:rsidR="00F847B0" w:rsidRPr="00F847B0">
              <w:rPr>
                <w:rFonts w:hint="eastAsia"/>
                <w:sz w:val="24"/>
              </w:rPr>
              <w:t>可</w:t>
            </w:r>
            <w:r w:rsidR="00F84342">
              <w:rPr>
                <w:rFonts w:hint="eastAsia"/>
                <w:sz w:val="24"/>
              </w:rPr>
              <w:t>用应急器材木楔堵漏器、及</w:t>
            </w:r>
            <w:r w:rsidR="00F847B0">
              <w:rPr>
                <w:rFonts w:hint="eastAsia"/>
                <w:sz w:val="24"/>
              </w:rPr>
              <w:t>使用</w:t>
            </w:r>
            <w:r w:rsidR="00F84342">
              <w:rPr>
                <w:rFonts w:hint="eastAsia"/>
                <w:sz w:val="24"/>
              </w:rPr>
              <w:t>吸油毡</w:t>
            </w:r>
            <w:r>
              <w:rPr>
                <w:rFonts w:hint="eastAsia"/>
                <w:sz w:val="24"/>
              </w:rPr>
              <w:t>和沙土</w:t>
            </w:r>
            <w:r w:rsidR="00F847B0">
              <w:rPr>
                <w:rFonts w:hint="eastAsia"/>
                <w:sz w:val="24"/>
              </w:rPr>
              <w:t>做处理</w:t>
            </w:r>
            <w:r w:rsidR="00E344FC">
              <w:rPr>
                <w:rFonts w:hint="eastAsia"/>
                <w:sz w:val="24"/>
              </w:rPr>
              <w:t>。</w:t>
            </w:r>
          </w:p>
          <w:p w:rsidR="00E344FC" w:rsidRDefault="00E344FC" w:rsidP="00E344FC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:</w:t>
            </w:r>
            <w:r w:rsidR="00C625A1">
              <w:rPr>
                <w:rFonts w:ascii="宋体" w:hAnsi="宋体" w:hint="eastAsia"/>
                <w:sz w:val="24"/>
              </w:rPr>
              <w:t xml:space="preserve">16 </w:t>
            </w:r>
            <w:r w:rsidRPr="006972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U10</w:t>
            </w:r>
            <w:r>
              <w:rPr>
                <w:rFonts w:hint="eastAsia"/>
                <w:sz w:val="24"/>
              </w:rPr>
              <w:t>场值班保安：</w:t>
            </w:r>
            <w:r>
              <w:rPr>
                <w:rFonts w:ascii="宋体" w:hAnsi="宋体" w:hint="eastAsia"/>
                <w:sz w:val="24"/>
              </w:rPr>
              <w:t>收到，明白。</w:t>
            </w:r>
          </w:p>
          <w:p w:rsidR="00E344FC" w:rsidRDefault="00E344FC" w:rsidP="0044512C">
            <w:pPr>
              <w:wordWrap w:val="0"/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 xml:space="preserve">7:16 </w:t>
            </w:r>
            <w:r w:rsidRPr="0038322B">
              <w:rPr>
                <w:rFonts w:ascii="宋体" w:hAnsi="宋体" w:hint="eastAsia"/>
                <w:sz w:val="24"/>
              </w:rPr>
              <w:t xml:space="preserve"> U10场值班保安：</w:t>
            </w:r>
            <w:r w:rsidRPr="0074229C">
              <w:rPr>
                <w:rFonts w:ascii="宋体" w:hAnsi="宋体" w:hint="eastAsia"/>
                <w:sz w:val="24"/>
              </w:rPr>
              <w:t>报告</w:t>
            </w:r>
            <w:r>
              <w:rPr>
                <w:rFonts w:ascii="宋体" w:hAnsi="宋体" w:hint="eastAsia"/>
                <w:sz w:val="24"/>
              </w:rPr>
              <w:t>值班经理</w:t>
            </w:r>
            <w:r w:rsidRPr="0074229C">
              <w:rPr>
                <w:rFonts w:ascii="宋体" w:hAnsi="宋体" w:hint="eastAsia"/>
                <w:sz w:val="24"/>
              </w:rPr>
              <w:t>，</w:t>
            </w:r>
            <w:r w:rsidR="00321ED5">
              <w:rPr>
                <w:rFonts w:ascii="宋体" w:hAnsi="宋体" w:hint="eastAsia"/>
                <w:sz w:val="24"/>
              </w:rPr>
              <w:t>现场已经用吸油毡做处理。</w:t>
            </w:r>
          </w:p>
          <w:p w:rsidR="00E344FC" w:rsidRDefault="00E344FC" w:rsidP="00E344FC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</w:t>
            </w:r>
            <w:r w:rsidRPr="0074229C">
              <w:rPr>
                <w:rFonts w:ascii="宋体" w:hAnsi="宋体" w:hint="eastAsia"/>
                <w:sz w:val="24"/>
              </w:rPr>
              <w:t>:</w:t>
            </w:r>
            <w:r w:rsidR="00C625A1">
              <w:rPr>
                <w:rFonts w:ascii="宋体" w:hAnsi="宋体" w:hint="eastAsia"/>
                <w:sz w:val="24"/>
              </w:rPr>
              <w:t xml:space="preserve">17 </w:t>
            </w:r>
            <w:r>
              <w:rPr>
                <w:rFonts w:ascii="宋体" w:hAnsi="宋体" w:hint="eastAsia"/>
                <w:sz w:val="24"/>
              </w:rPr>
              <w:t>值班经理</w:t>
            </w:r>
            <w:r w:rsidRPr="0074229C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>值班经理</w:t>
            </w:r>
            <w:r w:rsidRPr="0074229C">
              <w:rPr>
                <w:rFonts w:ascii="宋体" w:hAnsi="宋体" w:hint="eastAsia"/>
                <w:sz w:val="24"/>
              </w:rPr>
              <w:t>收到，明白。</w:t>
            </w:r>
          </w:p>
          <w:p w:rsidR="00D06A97" w:rsidRDefault="00E344FC" w:rsidP="00E344FC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</w:t>
            </w:r>
            <w:r w:rsidRPr="0074229C">
              <w:rPr>
                <w:rFonts w:ascii="宋体" w:hAnsi="宋体" w:hint="eastAsia"/>
                <w:sz w:val="24"/>
              </w:rPr>
              <w:t>:</w:t>
            </w:r>
            <w:r w:rsidR="00C625A1">
              <w:rPr>
                <w:rFonts w:ascii="宋体" w:hAnsi="宋体"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 xml:space="preserve"> </w:t>
            </w:r>
            <w:r w:rsidR="00AC2312">
              <w:rPr>
                <w:rFonts w:hint="eastAsia"/>
                <w:sz w:val="24"/>
              </w:rPr>
              <w:t>安保部</w:t>
            </w:r>
            <w:r>
              <w:rPr>
                <w:rFonts w:ascii="宋体" w:hAnsi="宋体"/>
                <w:sz w:val="24"/>
              </w:rPr>
              <w:t>：</w:t>
            </w:r>
            <w:r w:rsidRPr="0074229C">
              <w:rPr>
                <w:rFonts w:ascii="宋体" w:hAnsi="宋体" w:hint="eastAsia"/>
                <w:sz w:val="24"/>
              </w:rPr>
              <w:t>报告</w:t>
            </w:r>
            <w:r>
              <w:rPr>
                <w:rFonts w:ascii="宋体" w:hAnsi="宋体" w:hint="eastAsia"/>
                <w:sz w:val="24"/>
              </w:rPr>
              <w:t>值班经理</w:t>
            </w:r>
            <w:r w:rsidRPr="0074229C">
              <w:rPr>
                <w:rFonts w:ascii="宋体" w:hAnsi="宋体" w:hint="eastAsia"/>
                <w:sz w:val="24"/>
              </w:rPr>
              <w:t>，</w:t>
            </w:r>
            <w:r w:rsidR="00E5450E" w:rsidRPr="00E5450E">
              <w:rPr>
                <w:rFonts w:ascii="宋体" w:hAnsi="宋体"/>
                <w:sz w:val="24"/>
              </w:rPr>
              <w:t>经</w:t>
            </w:r>
            <w:r w:rsidR="00E5450E" w:rsidRPr="00E5450E">
              <w:rPr>
                <w:rFonts w:ascii="宋体" w:hAnsi="宋体" w:hint="eastAsia"/>
                <w:sz w:val="24"/>
              </w:rPr>
              <w:t>检测泄漏物</w:t>
            </w:r>
            <w:r w:rsidR="008A3290">
              <w:rPr>
                <w:rFonts w:ascii="宋体" w:hAnsi="宋体" w:hint="eastAsia"/>
                <w:sz w:val="24"/>
              </w:rPr>
              <w:t>，</w:t>
            </w:r>
            <w:r w:rsidR="00B53C0C">
              <w:rPr>
                <w:rFonts w:ascii="宋体" w:hAnsi="宋体" w:hint="eastAsia"/>
                <w:sz w:val="24"/>
              </w:rPr>
              <w:t>确定</w:t>
            </w:r>
            <w:r w:rsidR="008A3290">
              <w:rPr>
                <w:rFonts w:ascii="宋体" w:hAnsi="宋体" w:hint="eastAsia"/>
                <w:sz w:val="24"/>
              </w:rPr>
              <w:t>是</w:t>
            </w:r>
            <w:r w:rsidR="00C625A1">
              <w:rPr>
                <w:rFonts w:hint="eastAsia"/>
                <w:sz w:val="24"/>
              </w:rPr>
              <w:t>水</w:t>
            </w:r>
            <w:r>
              <w:rPr>
                <w:rFonts w:ascii="宋体" w:hAnsi="宋体" w:hint="eastAsia"/>
                <w:sz w:val="24"/>
              </w:rPr>
              <w:t>。</w:t>
            </w:r>
            <w:r w:rsidR="00B53C0C">
              <w:rPr>
                <w:rFonts w:ascii="宋体" w:hAnsi="宋体" w:hint="eastAsia"/>
                <w:sz w:val="24"/>
              </w:rPr>
              <w:t>该箱体</w:t>
            </w:r>
            <w:r w:rsidR="00C625A1">
              <w:rPr>
                <w:rFonts w:ascii="宋体" w:hAnsi="宋体" w:hint="eastAsia"/>
                <w:sz w:val="24"/>
              </w:rPr>
              <w:t>顶部存有大量雨水，</w:t>
            </w:r>
            <w:r w:rsidR="00C625A1">
              <w:rPr>
                <w:rFonts w:ascii="宋体" w:hAnsi="宋体" w:hint="eastAsia"/>
                <w:sz w:val="24"/>
              </w:rPr>
              <w:lastRenderedPageBreak/>
              <w:t>吊装晃动，雨水滴落。</w:t>
            </w:r>
            <w:r w:rsidR="00B53C0C">
              <w:rPr>
                <w:rFonts w:ascii="宋体" w:hAnsi="宋体" w:hint="eastAsia"/>
                <w:sz w:val="24"/>
              </w:rPr>
              <w:t>目前观察已经停止滴漏现象。</w:t>
            </w:r>
          </w:p>
          <w:p w:rsidR="00321ED5" w:rsidRDefault="00E344FC" w:rsidP="00B53C0C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C625A1">
              <w:rPr>
                <w:rFonts w:ascii="宋体" w:hAnsi="宋体" w:hint="eastAsia"/>
                <w:sz w:val="24"/>
              </w:rPr>
              <w:t>7:26</w:t>
            </w:r>
            <w:r>
              <w:rPr>
                <w:rFonts w:ascii="宋体" w:hAnsi="宋体" w:hint="eastAsia"/>
                <w:sz w:val="24"/>
              </w:rPr>
              <w:t xml:space="preserve"> 值班经理：</w:t>
            </w:r>
            <w:r w:rsidR="00321ED5">
              <w:rPr>
                <w:rFonts w:ascii="宋体" w:hAnsi="宋体" w:hint="eastAsia"/>
                <w:sz w:val="24"/>
              </w:rPr>
              <w:t>收到。</w:t>
            </w:r>
            <w:r w:rsidR="00BF53D1">
              <w:rPr>
                <w:rFonts w:ascii="宋体" w:hAnsi="宋体" w:hint="eastAsia"/>
                <w:sz w:val="24"/>
              </w:rPr>
              <w:t>现场人员注意监护，</w:t>
            </w:r>
            <w:r w:rsidR="00C625A1">
              <w:rPr>
                <w:rFonts w:ascii="宋体" w:hAnsi="宋体" w:hint="eastAsia"/>
                <w:sz w:val="24"/>
              </w:rPr>
              <w:t>处理现场。</w:t>
            </w:r>
          </w:p>
          <w:p w:rsidR="00BF53D1" w:rsidRDefault="00C625A1" w:rsidP="001338C1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17:27</w:t>
            </w:r>
            <w:r w:rsidR="00B53C0C">
              <w:rPr>
                <w:rFonts w:ascii="宋体" w:hAnsi="宋体" w:hint="eastAsia"/>
                <w:sz w:val="24"/>
              </w:rPr>
              <w:t xml:space="preserve"> </w:t>
            </w:r>
            <w:r w:rsidR="00BF53D1">
              <w:rPr>
                <w:rFonts w:ascii="宋体" w:hAnsi="宋体" w:hint="eastAsia"/>
                <w:sz w:val="24"/>
              </w:rPr>
              <w:t>安保部：收到。</w:t>
            </w:r>
          </w:p>
          <w:p w:rsidR="00C625A1" w:rsidRDefault="00C625A1" w:rsidP="00C625A1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17:35 </w:t>
            </w:r>
            <w:r w:rsidRPr="0038322B">
              <w:rPr>
                <w:rFonts w:ascii="宋体" w:hAnsi="宋体" w:hint="eastAsia"/>
                <w:sz w:val="24"/>
              </w:rPr>
              <w:t>U10</w:t>
            </w:r>
            <w:r>
              <w:rPr>
                <w:rFonts w:ascii="宋体" w:hAnsi="宋体" w:hint="eastAsia"/>
                <w:sz w:val="24"/>
              </w:rPr>
              <w:t>场值班保安：现场已经清理。</w:t>
            </w:r>
          </w:p>
          <w:p w:rsidR="00E344FC" w:rsidRPr="00E344FC" w:rsidRDefault="00C625A1" w:rsidP="00C625A1">
            <w:pPr>
              <w:spacing w:line="360" w:lineRule="auto"/>
              <w:ind w:left="720" w:hangingChars="300" w:hanging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17:35 </w:t>
            </w:r>
            <w:r w:rsidR="00BF53D1">
              <w:rPr>
                <w:rFonts w:ascii="宋体" w:hAnsi="宋体" w:hint="eastAsia"/>
                <w:sz w:val="24"/>
              </w:rPr>
              <w:t>值班经理:现场清理完毕，险情成功排除。</w:t>
            </w:r>
          </w:p>
        </w:tc>
      </w:tr>
      <w:tr w:rsidR="00D06A97" w:rsidRPr="000B42BD" w:rsidTr="00E344FC">
        <w:trPr>
          <w:trHeight w:val="1558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C" w:rsidRDefault="00E344FC" w:rsidP="00E344F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演练效果：</w:t>
            </w:r>
          </w:p>
          <w:p w:rsidR="00E344FC" w:rsidRPr="007D67CE" w:rsidRDefault="00E344FC" w:rsidP="00E344F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本次演练，进一步熟悉了事故报告和应急处置的流程，基本达到了演练的目的。</w:t>
            </w:r>
          </w:p>
        </w:tc>
      </w:tr>
      <w:tr w:rsidR="00D06A97" w:rsidRPr="000B42BD" w:rsidTr="00FD7B84">
        <w:trPr>
          <w:trHeight w:val="2124"/>
          <w:jc w:val="center"/>
        </w:trPr>
        <w:tc>
          <w:tcPr>
            <w:tcW w:w="9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97" w:rsidRPr="000B42BD" w:rsidRDefault="00D06A97" w:rsidP="000F285E">
            <w:pPr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演练</w:t>
            </w:r>
            <w:r>
              <w:rPr>
                <w:rFonts w:hAnsi="宋体" w:hint="eastAsia"/>
                <w:sz w:val="24"/>
                <w:szCs w:val="24"/>
              </w:rPr>
              <w:t>总结</w:t>
            </w:r>
            <w:r w:rsidRPr="000B42BD">
              <w:rPr>
                <w:rFonts w:hAnsi="宋体"/>
                <w:sz w:val="24"/>
                <w:szCs w:val="24"/>
              </w:rPr>
              <w:t>评价及改进建议：</w:t>
            </w:r>
          </w:p>
          <w:p w:rsidR="00D06A97" w:rsidRDefault="00D06A97" w:rsidP="00D06A97">
            <w:pPr>
              <w:spacing w:line="360" w:lineRule="auto"/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 w:rsidRPr="0074229C">
              <w:rPr>
                <w:rFonts w:ascii="宋体" w:hAnsi="宋体" w:hint="eastAsia"/>
                <w:sz w:val="24"/>
              </w:rPr>
              <w:t>本次演练从实战出发，</w:t>
            </w:r>
            <w:r w:rsidR="002A2C3F">
              <w:rPr>
                <w:rFonts w:hint="eastAsia"/>
                <w:sz w:val="24"/>
              </w:rPr>
              <w:t>未经事先告知，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>U10</w:t>
            </w:r>
            <w:r w:rsidR="00E5450E">
              <w:rPr>
                <w:rFonts w:hint="eastAsia"/>
                <w:sz w:val="24"/>
              </w:rPr>
              <w:t>查验</w:t>
            </w:r>
            <w:r w:rsidR="002A2C3F">
              <w:rPr>
                <w:rFonts w:hint="eastAsia"/>
                <w:sz w:val="24"/>
              </w:rPr>
              <w:t>场有危化品疑似</w:t>
            </w:r>
            <w:r w:rsidR="00E5450E">
              <w:rPr>
                <w:rFonts w:hint="eastAsia"/>
                <w:sz w:val="24"/>
              </w:rPr>
              <w:t>泄漏</w:t>
            </w:r>
            <w:r w:rsidR="002A2C3F"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z w:val="24"/>
              </w:rPr>
              <w:t>，危化品</w:t>
            </w:r>
            <w:r>
              <w:rPr>
                <w:rFonts w:hint="eastAsia"/>
                <w:sz w:val="24"/>
              </w:rPr>
              <w:t>U10</w:t>
            </w:r>
            <w:r>
              <w:rPr>
                <w:rFonts w:hint="eastAsia"/>
                <w:sz w:val="24"/>
              </w:rPr>
              <w:t>场值班保安巡查时发现，值班保安立即上报安保部安监，</w:t>
            </w:r>
            <w:r w:rsidR="00E5450E">
              <w:rPr>
                <w:rFonts w:hint="eastAsia"/>
                <w:sz w:val="24"/>
              </w:rPr>
              <w:t>经过取样</w:t>
            </w:r>
            <w:r>
              <w:rPr>
                <w:rFonts w:hint="eastAsia"/>
                <w:sz w:val="24"/>
              </w:rPr>
              <w:t>判断危化品性质，果断采取</w:t>
            </w:r>
            <w:r w:rsidR="00E5450E">
              <w:rPr>
                <w:rFonts w:hint="eastAsia"/>
                <w:sz w:val="24"/>
              </w:rPr>
              <w:t>应急</w:t>
            </w:r>
            <w:r>
              <w:rPr>
                <w:rFonts w:hint="eastAsia"/>
                <w:sz w:val="24"/>
              </w:rPr>
              <w:t>措施，</w:t>
            </w:r>
            <w:r w:rsidR="00E5450E">
              <w:rPr>
                <w:rFonts w:hint="eastAsia"/>
                <w:sz w:val="24"/>
              </w:rPr>
              <w:t>排除险情</w:t>
            </w:r>
            <w:r>
              <w:rPr>
                <w:rFonts w:hint="eastAsia"/>
                <w:sz w:val="24"/>
              </w:rPr>
              <w:t>。</w:t>
            </w:r>
            <w:r w:rsidRPr="0074229C">
              <w:rPr>
                <w:rFonts w:ascii="宋体" w:hAnsi="宋体" w:hint="eastAsia"/>
                <w:sz w:val="24"/>
              </w:rPr>
              <w:t>通过训练，使参训人员进一步明确掌握训练流程，熟悉</w:t>
            </w:r>
            <w:r w:rsidR="00227101">
              <w:rPr>
                <w:rFonts w:ascii="宋体" w:hAnsi="宋体" w:hint="eastAsia"/>
                <w:sz w:val="24"/>
              </w:rPr>
              <w:t>应急</w:t>
            </w:r>
            <w:r w:rsidRPr="0074229C">
              <w:rPr>
                <w:rFonts w:ascii="宋体" w:hAnsi="宋体" w:hint="eastAsia"/>
                <w:sz w:val="24"/>
              </w:rPr>
              <w:t>预案，锻炼了队伍，积累了经验。本次训练程序清楚流畅，参训单位、部门配合默契，支援力量及时有力，情景逼真，效果明显，达到了预期的目的。</w:t>
            </w:r>
          </w:p>
          <w:p w:rsidR="00D06A97" w:rsidRPr="00D06A97" w:rsidRDefault="00D06A97" w:rsidP="00186700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D06A97" w:rsidRPr="000B42BD" w:rsidTr="002E4911">
        <w:trPr>
          <w:trHeight w:val="53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负责人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曾庆伟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 w:rsidRPr="000B42BD">
              <w:rPr>
                <w:rFonts w:hAnsi="宋体"/>
                <w:sz w:val="24"/>
                <w:szCs w:val="24"/>
              </w:rPr>
              <w:t>联系人及联系方式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97" w:rsidRPr="000B42BD" w:rsidRDefault="00D06A97" w:rsidP="002E49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13606909863</w:t>
            </w:r>
          </w:p>
        </w:tc>
      </w:tr>
    </w:tbl>
    <w:p w:rsidR="00635443" w:rsidRDefault="00635443"/>
    <w:sectPr w:rsidR="00635443" w:rsidSect="00250BA0">
      <w:headerReference w:type="default" r:id="rId7"/>
      <w:footerReference w:type="default" r:id="rId8"/>
      <w:pgSz w:w="11906" w:h="16838" w:code="9"/>
      <w:pgMar w:top="1418" w:right="1418" w:bottom="1418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94" w:rsidRDefault="009A6194" w:rsidP="00724D44">
      <w:pPr>
        <w:ind w:firstLine="420"/>
      </w:pPr>
      <w:r>
        <w:separator/>
      </w:r>
    </w:p>
  </w:endnote>
  <w:endnote w:type="continuationSeparator" w:id="1">
    <w:p w:rsidR="009A6194" w:rsidRDefault="009A6194" w:rsidP="00724D4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D1" w:rsidRDefault="000218DC">
    <w:pPr>
      <w:pStyle w:val="a4"/>
    </w:pPr>
    <w:r w:rsidRPr="000218DC">
      <w:rPr>
        <w:rFonts w:hAnsi="宋体"/>
        <w:noProof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15pt;margin-top:-3.8pt;width:480.75pt;height:0;z-index:2" o:connectortype="straight"/>
      </w:pict>
    </w:r>
    <w:r w:rsidR="00BF53D1" w:rsidRPr="00C50F30">
      <w:rPr>
        <w:rFonts w:hAnsi="宋体" w:hint="eastAsia"/>
        <w:szCs w:val="21"/>
      </w:rPr>
      <w:t>拟制部门：</w:t>
    </w:r>
    <w:r w:rsidR="00BF53D1">
      <w:rPr>
        <w:rFonts w:hAnsi="宋体" w:hint="eastAsia"/>
        <w:szCs w:val="21"/>
      </w:rPr>
      <w:t>安保部</w:t>
    </w:r>
    <w:r w:rsidR="00BF53D1">
      <w:rPr>
        <w:rFonts w:hAnsi="宋体" w:hint="eastAsia"/>
        <w:szCs w:val="21"/>
      </w:rPr>
      <w:t xml:space="preserve">            </w:t>
    </w:r>
    <w:r w:rsidR="00BF53D1">
      <w:rPr>
        <w:rFonts w:hAnsi="宋体" w:hint="eastAsia"/>
        <w:szCs w:val="21"/>
      </w:rPr>
      <w:t>审批人：许旭波</w:t>
    </w:r>
    <w:r w:rsidR="00BF53D1">
      <w:rPr>
        <w:rFonts w:hAnsi="宋体" w:hint="eastAsia"/>
        <w:szCs w:val="21"/>
      </w:rPr>
      <w:t xml:space="preserve">            </w:t>
    </w:r>
    <w:r w:rsidR="00BF53D1" w:rsidRPr="00C50F30">
      <w:rPr>
        <w:rFonts w:hAnsi="宋体" w:hint="eastAsia"/>
        <w:szCs w:val="21"/>
      </w:rPr>
      <w:t>第</w:t>
    </w:r>
    <w:r w:rsidR="00BF53D1" w:rsidRPr="00C50F30">
      <w:rPr>
        <w:rFonts w:hAnsi="宋体" w:hint="eastAsia"/>
        <w:szCs w:val="21"/>
      </w:rPr>
      <w:t xml:space="preserve"> </w:t>
    </w:r>
    <w:r w:rsidRPr="00C50F30">
      <w:rPr>
        <w:rFonts w:hAnsi="宋体"/>
        <w:szCs w:val="21"/>
      </w:rPr>
      <w:fldChar w:fldCharType="begin"/>
    </w:r>
    <w:r w:rsidR="00BF53D1" w:rsidRPr="00C50F30">
      <w:rPr>
        <w:rFonts w:hAnsi="宋体"/>
        <w:szCs w:val="21"/>
      </w:rPr>
      <w:instrText xml:space="preserve"> PAGE </w:instrText>
    </w:r>
    <w:r w:rsidRPr="00C50F30">
      <w:rPr>
        <w:rFonts w:hAnsi="宋体"/>
        <w:szCs w:val="21"/>
      </w:rPr>
      <w:fldChar w:fldCharType="separate"/>
    </w:r>
    <w:r w:rsidR="009A6194">
      <w:rPr>
        <w:rFonts w:hAnsi="宋体"/>
        <w:noProof/>
        <w:szCs w:val="21"/>
      </w:rPr>
      <w:t>1</w:t>
    </w:r>
    <w:r w:rsidRPr="00C50F30">
      <w:rPr>
        <w:rFonts w:hAnsi="宋体"/>
        <w:szCs w:val="21"/>
      </w:rPr>
      <w:fldChar w:fldCharType="end"/>
    </w:r>
    <w:r w:rsidR="00BF53D1" w:rsidRPr="00C50F30">
      <w:rPr>
        <w:rFonts w:hAnsi="宋体" w:hint="eastAsia"/>
        <w:szCs w:val="21"/>
      </w:rPr>
      <w:t xml:space="preserve"> </w:t>
    </w:r>
    <w:r w:rsidR="00BF53D1" w:rsidRPr="00C50F30">
      <w:rPr>
        <w:rFonts w:hAnsi="宋体" w:hint="eastAsia"/>
        <w:szCs w:val="21"/>
      </w:rPr>
      <w:t>页</w:t>
    </w:r>
    <w:r w:rsidR="00BF53D1" w:rsidRPr="00C50F30">
      <w:rPr>
        <w:rFonts w:hAnsi="宋体" w:hint="eastAsia"/>
        <w:szCs w:val="21"/>
      </w:rPr>
      <w:t xml:space="preserve"> </w:t>
    </w:r>
    <w:r w:rsidR="00BF53D1" w:rsidRPr="00C50F30">
      <w:rPr>
        <w:rFonts w:hAnsi="宋体" w:hint="eastAsia"/>
        <w:szCs w:val="21"/>
      </w:rPr>
      <w:t>共</w:t>
    </w:r>
    <w:r w:rsidR="00BF53D1" w:rsidRPr="00C50F30">
      <w:rPr>
        <w:rFonts w:hAnsi="宋体" w:hint="eastAsia"/>
        <w:szCs w:val="21"/>
      </w:rPr>
      <w:t xml:space="preserve"> </w:t>
    </w:r>
    <w:r w:rsidRPr="00C50F30">
      <w:rPr>
        <w:rFonts w:hAnsi="宋体"/>
        <w:szCs w:val="21"/>
      </w:rPr>
      <w:fldChar w:fldCharType="begin"/>
    </w:r>
    <w:r w:rsidR="00BF53D1" w:rsidRPr="00C50F30">
      <w:rPr>
        <w:rFonts w:hAnsi="宋体"/>
        <w:szCs w:val="21"/>
      </w:rPr>
      <w:instrText xml:space="preserve"> NUMPAGES </w:instrText>
    </w:r>
    <w:r w:rsidRPr="00C50F30">
      <w:rPr>
        <w:rFonts w:hAnsi="宋体"/>
        <w:szCs w:val="21"/>
      </w:rPr>
      <w:fldChar w:fldCharType="separate"/>
    </w:r>
    <w:r w:rsidR="009A6194">
      <w:rPr>
        <w:rFonts w:hAnsi="宋体"/>
        <w:noProof/>
        <w:szCs w:val="21"/>
      </w:rPr>
      <w:t>1</w:t>
    </w:r>
    <w:r w:rsidRPr="00C50F30">
      <w:rPr>
        <w:rFonts w:hAnsi="宋体"/>
        <w:szCs w:val="21"/>
      </w:rPr>
      <w:fldChar w:fldCharType="end"/>
    </w:r>
    <w:r w:rsidR="00BF53D1" w:rsidRPr="00C50F30">
      <w:rPr>
        <w:rFonts w:hAnsi="宋体" w:hint="eastAsia"/>
        <w:szCs w:val="21"/>
      </w:rPr>
      <w:t xml:space="preserve"> </w:t>
    </w:r>
    <w:r w:rsidR="00BF53D1" w:rsidRPr="00C50F30">
      <w:rPr>
        <w:rFonts w:hAnsi="宋体" w:hint="eastAsia"/>
        <w:szCs w:val="21"/>
      </w:rPr>
      <w:t>页</w:t>
    </w:r>
    <w:r w:rsidR="00BF53D1" w:rsidRPr="00C50F30">
      <w:rPr>
        <w:rFonts w:hAnsi="宋体" w:hint="eastAsia"/>
        <w:szCs w:val="21"/>
      </w:rPr>
      <w:t xml:space="preserve"> </w:t>
    </w:r>
    <w:r w:rsidR="00BF53D1">
      <w:rPr>
        <w:rFonts w:hAnsi="宋体" w:hint="eastAsia"/>
        <w:szCs w:val="21"/>
      </w:rPr>
      <w:t xml:space="preserve">        </w:t>
    </w:r>
    <w:r w:rsidR="00BF53D1">
      <w:rPr>
        <w:rFonts w:hAnsi="宋体" w:hint="eastAsia"/>
        <w:szCs w:val="21"/>
      </w:rPr>
      <w:t>首批生效日期：</w:t>
    </w:r>
    <w:r w:rsidR="00BF53D1">
      <w:rPr>
        <w:rFonts w:ascii="宋体" w:hAnsi="宋体" w:hint="eastAsia"/>
      </w:rPr>
      <w:t>2018.05.13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94" w:rsidRDefault="009A6194" w:rsidP="00724D44">
      <w:pPr>
        <w:ind w:firstLine="420"/>
      </w:pPr>
      <w:r>
        <w:separator/>
      </w:r>
    </w:p>
  </w:footnote>
  <w:footnote w:type="continuationSeparator" w:id="1">
    <w:p w:rsidR="009A6194" w:rsidRDefault="009A6194" w:rsidP="00724D44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D1" w:rsidRDefault="000218DC" w:rsidP="00250BA0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厦门集装箱码头集团有限公司海天分公司logo-01" style="position:absolute;margin-left:-60.3pt;margin-top:-31.9pt;width:233.4pt;height:54.85pt;z-index:1;visibility:visible">
          <v:imagedata r:id="rId1" o:title="厦门集装箱码头集团有限公司海天分公司logo-01" croptop="25970f" cropbottom="25783f" cropleft="10878f" cropright="8555f"/>
        </v:shape>
      </w:pict>
    </w:r>
  </w:p>
  <w:p w:rsidR="00BF53D1" w:rsidRPr="00250BA0" w:rsidRDefault="00BF53D1" w:rsidP="009C6725">
    <w:pPr>
      <w:pStyle w:val="a3"/>
      <w:pBdr>
        <w:bottom w:val="single" w:sz="4" w:space="1" w:color="auto"/>
      </w:pBdr>
      <w:jc w:val="right"/>
    </w:pPr>
    <w:r w:rsidRPr="00250BA0">
      <w:rPr>
        <w:rFonts w:ascii="宋体" w:hAnsi="宋体"/>
      </w:rPr>
      <w:t>ISO9001/</w:t>
    </w:r>
    <w:r w:rsidRPr="00250BA0">
      <w:rPr>
        <w:rFonts w:ascii="宋体" w:hAnsi="宋体" w:hint="eastAsia"/>
      </w:rPr>
      <w:t>REC-SP-</w:t>
    </w:r>
    <w:r>
      <w:rPr>
        <w:rFonts w:ascii="宋体" w:hAnsi="宋体" w:hint="eastAsia"/>
      </w:rPr>
      <w:t>037</w:t>
    </w:r>
    <w:r w:rsidRPr="00250BA0">
      <w:rPr>
        <w:rFonts w:ascii="宋体" w:hAnsi="宋体" w:hint="eastAsia"/>
      </w:rPr>
      <w:t xml:space="preserve"> 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 xml:space="preserve"> 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>第</w:t>
    </w:r>
    <w:r>
      <w:rPr>
        <w:rFonts w:ascii="宋体" w:hAnsi="宋体" w:hint="eastAsia"/>
      </w:rPr>
      <w:t>01</w:t>
    </w:r>
    <w:r w:rsidRPr="00250BA0">
      <w:rPr>
        <w:rFonts w:ascii="宋体" w:hAnsi="宋体" w:hint="eastAsia"/>
      </w:rPr>
      <w:t>版/修订</w:t>
    </w:r>
    <w:r>
      <w:rPr>
        <w:rFonts w:ascii="宋体" w:hAnsi="宋体" w:hint="eastAsia"/>
      </w:rPr>
      <w:t>0</w:t>
    </w:r>
    <w:r w:rsidRPr="00250BA0">
      <w:rPr>
        <w:rFonts w:ascii="宋体" w:hAnsi="宋体" w:hint="eastAsia"/>
      </w:rPr>
      <w:t>次</w:t>
    </w:r>
    <w:r w:rsidRPr="00250BA0">
      <w:rPr>
        <w:rFonts w:ascii="宋体" w:hAnsi="宋体"/>
      </w:rPr>
      <w:t xml:space="preserve"> </w:t>
    </w:r>
    <w:r w:rsidRPr="00250BA0">
      <w:rPr>
        <w:rFonts w:ascii="宋体" w:hAnsi="宋体" w:hint="eastAsia"/>
      </w:rPr>
      <w:t xml:space="preserve">  </w:t>
    </w:r>
    <w:r w:rsidRPr="00250BA0">
      <w:rPr>
        <w:rFonts w:ascii="宋体" w:hAnsi="宋体"/>
      </w:rPr>
      <w:t xml:space="preserve">  </w:t>
    </w:r>
    <w:r w:rsidRPr="00250BA0">
      <w:rPr>
        <w:rFonts w:ascii="宋体" w:hAnsi="宋体" w:hint="eastAsia"/>
      </w:rPr>
      <w:t>生效日期：</w:t>
    </w:r>
    <w:r>
      <w:rPr>
        <w:rFonts w:ascii="宋体" w:hAnsi="宋体" w:hint="eastAsia"/>
      </w:rPr>
      <w:t>2018.05.13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673"/>
    <w:multiLevelType w:val="multilevel"/>
    <w:tmpl w:val="F36C2BD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85E"/>
    <w:rsid w:val="00017794"/>
    <w:rsid w:val="00020540"/>
    <w:rsid w:val="000218DC"/>
    <w:rsid w:val="000348DF"/>
    <w:rsid w:val="00061906"/>
    <w:rsid w:val="00071571"/>
    <w:rsid w:val="00087155"/>
    <w:rsid w:val="0009210B"/>
    <w:rsid w:val="000965CC"/>
    <w:rsid w:val="000C6D9D"/>
    <w:rsid w:val="000F1E9B"/>
    <w:rsid w:val="000F285E"/>
    <w:rsid w:val="001338C1"/>
    <w:rsid w:val="0015370A"/>
    <w:rsid w:val="001564A9"/>
    <w:rsid w:val="0016207B"/>
    <w:rsid w:val="00183727"/>
    <w:rsid w:val="00186700"/>
    <w:rsid w:val="001A618E"/>
    <w:rsid w:val="001E4793"/>
    <w:rsid w:val="001E5DD4"/>
    <w:rsid w:val="001F3DF8"/>
    <w:rsid w:val="0020697D"/>
    <w:rsid w:val="00227101"/>
    <w:rsid w:val="002278F9"/>
    <w:rsid w:val="002325B2"/>
    <w:rsid w:val="00237039"/>
    <w:rsid w:val="00250BA0"/>
    <w:rsid w:val="002548F8"/>
    <w:rsid w:val="00290813"/>
    <w:rsid w:val="002A2C3F"/>
    <w:rsid w:val="002B03DC"/>
    <w:rsid w:val="002B6460"/>
    <w:rsid w:val="002C40AB"/>
    <w:rsid w:val="002D44EE"/>
    <w:rsid w:val="002D6AC3"/>
    <w:rsid w:val="002E4911"/>
    <w:rsid w:val="00306534"/>
    <w:rsid w:val="00307EEB"/>
    <w:rsid w:val="00321ED5"/>
    <w:rsid w:val="0034228D"/>
    <w:rsid w:val="00366190"/>
    <w:rsid w:val="003720DA"/>
    <w:rsid w:val="00383089"/>
    <w:rsid w:val="0038322B"/>
    <w:rsid w:val="00390E89"/>
    <w:rsid w:val="0039263B"/>
    <w:rsid w:val="00397B68"/>
    <w:rsid w:val="003B618F"/>
    <w:rsid w:val="003B7D1F"/>
    <w:rsid w:val="003C1B12"/>
    <w:rsid w:val="003C6D85"/>
    <w:rsid w:val="003D51CC"/>
    <w:rsid w:val="003E1151"/>
    <w:rsid w:val="003E1F7D"/>
    <w:rsid w:val="00410492"/>
    <w:rsid w:val="00424BE5"/>
    <w:rsid w:val="00430567"/>
    <w:rsid w:val="0044512C"/>
    <w:rsid w:val="00456CDA"/>
    <w:rsid w:val="00471C51"/>
    <w:rsid w:val="00476F49"/>
    <w:rsid w:val="004920E2"/>
    <w:rsid w:val="004C6C32"/>
    <w:rsid w:val="004D143B"/>
    <w:rsid w:val="00534259"/>
    <w:rsid w:val="005600D3"/>
    <w:rsid w:val="00576D3E"/>
    <w:rsid w:val="00594C85"/>
    <w:rsid w:val="005D14B5"/>
    <w:rsid w:val="005D626D"/>
    <w:rsid w:val="005E29F5"/>
    <w:rsid w:val="005E348D"/>
    <w:rsid w:val="005F209E"/>
    <w:rsid w:val="006070A8"/>
    <w:rsid w:val="00622891"/>
    <w:rsid w:val="006337F6"/>
    <w:rsid w:val="00635443"/>
    <w:rsid w:val="006800B1"/>
    <w:rsid w:val="006A0897"/>
    <w:rsid w:val="006B6605"/>
    <w:rsid w:val="006B7A48"/>
    <w:rsid w:val="006C7249"/>
    <w:rsid w:val="006D4E32"/>
    <w:rsid w:val="006E3A29"/>
    <w:rsid w:val="006E758A"/>
    <w:rsid w:val="007048E2"/>
    <w:rsid w:val="0071533D"/>
    <w:rsid w:val="0071625C"/>
    <w:rsid w:val="00724D44"/>
    <w:rsid w:val="007259D2"/>
    <w:rsid w:val="0073754C"/>
    <w:rsid w:val="00745EB4"/>
    <w:rsid w:val="00761001"/>
    <w:rsid w:val="0076408D"/>
    <w:rsid w:val="007760F1"/>
    <w:rsid w:val="00786069"/>
    <w:rsid w:val="007954F6"/>
    <w:rsid w:val="007A6199"/>
    <w:rsid w:val="00801CDF"/>
    <w:rsid w:val="00803171"/>
    <w:rsid w:val="0081256E"/>
    <w:rsid w:val="00816D90"/>
    <w:rsid w:val="008213F8"/>
    <w:rsid w:val="00830F95"/>
    <w:rsid w:val="00861C0B"/>
    <w:rsid w:val="00866AF1"/>
    <w:rsid w:val="00896005"/>
    <w:rsid w:val="008A3290"/>
    <w:rsid w:val="008C5A15"/>
    <w:rsid w:val="008F43F8"/>
    <w:rsid w:val="008F5DA0"/>
    <w:rsid w:val="008F5DE3"/>
    <w:rsid w:val="009076FB"/>
    <w:rsid w:val="009114D8"/>
    <w:rsid w:val="00914449"/>
    <w:rsid w:val="00916C38"/>
    <w:rsid w:val="0092405E"/>
    <w:rsid w:val="00925F28"/>
    <w:rsid w:val="00926A43"/>
    <w:rsid w:val="009309BF"/>
    <w:rsid w:val="009336EF"/>
    <w:rsid w:val="009358FE"/>
    <w:rsid w:val="00950D84"/>
    <w:rsid w:val="009A6194"/>
    <w:rsid w:val="009B31B1"/>
    <w:rsid w:val="009B5669"/>
    <w:rsid w:val="009C6725"/>
    <w:rsid w:val="009D76A1"/>
    <w:rsid w:val="009E5BF6"/>
    <w:rsid w:val="009F1E4C"/>
    <w:rsid w:val="00A234A9"/>
    <w:rsid w:val="00A36975"/>
    <w:rsid w:val="00A5488E"/>
    <w:rsid w:val="00A8139E"/>
    <w:rsid w:val="00A92BF1"/>
    <w:rsid w:val="00A944B2"/>
    <w:rsid w:val="00AB3342"/>
    <w:rsid w:val="00AC2312"/>
    <w:rsid w:val="00AC2397"/>
    <w:rsid w:val="00AC59FE"/>
    <w:rsid w:val="00AC6C6A"/>
    <w:rsid w:val="00B03244"/>
    <w:rsid w:val="00B05CBE"/>
    <w:rsid w:val="00B11149"/>
    <w:rsid w:val="00B1541B"/>
    <w:rsid w:val="00B463B8"/>
    <w:rsid w:val="00B465CE"/>
    <w:rsid w:val="00B53C0C"/>
    <w:rsid w:val="00B6526C"/>
    <w:rsid w:val="00B6669C"/>
    <w:rsid w:val="00B8217E"/>
    <w:rsid w:val="00B9500E"/>
    <w:rsid w:val="00BB18CD"/>
    <w:rsid w:val="00BD10CB"/>
    <w:rsid w:val="00BD5B71"/>
    <w:rsid w:val="00BF53D1"/>
    <w:rsid w:val="00C02058"/>
    <w:rsid w:val="00C152FB"/>
    <w:rsid w:val="00C16470"/>
    <w:rsid w:val="00C16C55"/>
    <w:rsid w:val="00C174CB"/>
    <w:rsid w:val="00C220B4"/>
    <w:rsid w:val="00C52FF6"/>
    <w:rsid w:val="00C5754A"/>
    <w:rsid w:val="00C625A1"/>
    <w:rsid w:val="00C67AE4"/>
    <w:rsid w:val="00C738F0"/>
    <w:rsid w:val="00C75DC7"/>
    <w:rsid w:val="00C87832"/>
    <w:rsid w:val="00C9512B"/>
    <w:rsid w:val="00CB0415"/>
    <w:rsid w:val="00CD0984"/>
    <w:rsid w:val="00CF4522"/>
    <w:rsid w:val="00CF513C"/>
    <w:rsid w:val="00D06A97"/>
    <w:rsid w:val="00D33411"/>
    <w:rsid w:val="00D50B88"/>
    <w:rsid w:val="00D51C80"/>
    <w:rsid w:val="00D6003F"/>
    <w:rsid w:val="00D63EB2"/>
    <w:rsid w:val="00D75C5E"/>
    <w:rsid w:val="00D8188B"/>
    <w:rsid w:val="00DB3529"/>
    <w:rsid w:val="00DB6238"/>
    <w:rsid w:val="00DD2070"/>
    <w:rsid w:val="00DD3C7B"/>
    <w:rsid w:val="00E00118"/>
    <w:rsid w:val="00E01315"/>
    <w:rsid w:val="00E030E9"/>
    <w:rsid w:val="00E055E9"/>
    <w:rsid w:val="00E14081"/>
    <w:rsid w:val="00E2290F"/>
    <w:rsid w:val="00E344FC"/>
    <w:rsid w:val="00E53CA0"/>
    <w:rsid w:val="00E5450E"/>
    <w:rsid w:val="00EC5089"/>
    <w:rsid w:val="00ED3D96"/>
    <w:rsid w:val="00ED44BE"/>
    <w:rsid w:val="00EE45D4"/>
    <w:rsid w:val="00EE675C"/>
    <w:rsid w:val="00F00879"/>
    <w:rsid w:val="00F017E4"/>
    <w:rsid w:val="00F151CC"/>
    <w:rsid w:val="00F22FD2"/>
    <w:rsid w:val="00F31313"/>
    <w:rsid w:val="00F32E0F"/>
    <w:rsid w:val="00F5565D"/>
    <w:rsid w:val="00F836B4"/>
    <w:rsid w:val="00F84342"/>
    <w:rsid w:val="00F847B0"/>
    <w:rsid w:val="00FD7B84"/>
    <w:rsid w:val="00FE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28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F285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85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0F285E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0F285E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uiPriority w:val="99"/>
    <w:rsid w:val="000F28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李晓波</dc:creator>
  <cp:lastModifiedBy>许启明</cp:lastModifiedBy>
  <cp:revision>47</cp:revision>
  <cp:lastPrinted>2021-01-05T01:30:00Z</cp:lastPrinted>
  <dcterms:created xsi:type="dcterms:W3CDTF">2019-04-15T09:38:00Z</dcterms:created>
  <dcterms:modified xsi:type="dcterms:W3CDTF">2021-01-15T08:47:00Z</dcterms:modified>
</cp:coreProperties>
</file>